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B" w14:textId="77777777" w:rsidR="00CA285D" w:rsidRDefault="00CA285D" w:rsidP="0072312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43E43E7E" w:rsidR="00CA285D" w:rsidRDefault="00CA285D">
      <w:pPr>
        <w:spacing w:line="240" w:lineRule="auto"/>
        <w:ind w:left="720"/>
      </w:pPr>
    </w:p>
    <w:p w14:paraId="263E2F8F" w14:textId="3AB34BE1" w:rsidR="00723120" w:rsidRDefault="00723120">
      <w:pPr>
        <w:spacing w:line="240" w:lineRule="auto"/>
        <w:ind w:left="720"/>
      </w:pPr>
    </w:p>
    <w:p w14:paraId="0B72C2CB" w14:textId="0C79E4FC" w:rsidR="00723120" w:rsidRDefault="00723120" w:rsidP="00723120">
      <w:pPr>
        <w:pStyle w:val="Odstavecseseznamem"/>
        <w:numPr>
          <w:ilvl w:val="0"/>
          <w:numId w:val="2"/>
        </w:numPr>
        <w:spacing w:line="480" w:lineRule="auto"/>
        <w:ind w:left="709" w:hanging="709"/>
      </w:pPr>
      <w:r>
        <w:t>Jméno prezentujícího, v případě více prezentujících označit hlavního autora</w:t>
      </w:r>
    </w:p>
    <w:p w14:paraId="3B525B0F" w14:textId="57326E6F" w:rsidR="00723120" w:rsidRDefault="00723120" w:rsidP="00723120">
      <w:pPr>
        <w:pStyle w:val="Odstavecseseznamem"/>
        <w:numPr>
          <w:ilvl w:val="0"/>
          <w:numId w:val="2"/>
        </w:numPr>
        <w:spacing w:line="480" w:lineRule="auto"/>
        <w:ind w:left="709" w:hanging="709"/>
      </w:pPr>
      <w:r>
        <w:t>Název instituce, emailová adresa</w:t>
      </w:r>
    </w:p>
    <w:p w14:paraId="44C36EDE" w14:textId="0C288B5D" w:rsidR="00723120" w:rsidRDefault="00723120" w:rsidP="00723120">
      <w:pPr>
        <w:pStyle w:val="Odstavecseseznamem"/>
        <w:numPr>
          <w:ilvl w:val="0"/>
          <w:numId w:val="2"/>
        </w:numPr>
        <w:spacing w:line="480" w:lineRule="auto"/>
        <w:ind w:left="709" w:hanging="709"/>
      </w:pPr>
      <w:r>
        <w:t>Název prezentace / workshopu v jazyce příspěvku a v angličtině</w:t>
      </w:r>
    </w:p>
    <w:p w14:paraId="43AB866E" w14:textId="263D3BCE" w:rsidR="00723120" w:rsidRDefault="00723120" w:rsidP="00723120">
      <w:pPr>
        <w:pStyle w:val="Odstavecseseznamem"/>
        <w:numPr>
          <w:ilvl w:val="0"/>
          <w:numId w:val="2"/>
        </w:numPr>
        <w:spacing w:line="480" w:lineRule="auto"/>
        <w:ind w:left="709" w:hanging="709"/>
      </w:pPr>
      <w:r>
        <w:t>Číslo diskusní sekce</w:t>
      </w:r>
    </w:p>
    <w:p w14:paraId="162C2235" w14:textId="4EAA231F" w:rsidR="00723120" w:rsidRDefault="00723120" w:rsidP="00723120">
      <w:pPr>
        <w:pStyle w:val="Odstavecseseznamem"/>
        <w:numPr>
          <w:ilvl w:val="0"/>
          <w:numId w:val="2"/>
        </w:numPr>
        <w:spacing w:line="480" w:lineRule="auto"/>
        <w:ind w:left="709" w:hanging="709"/>
      </w:pPr>
      <w:r>
        <w:t xml:space="preserve">Abstrakt v rozmezí </w:t>
      </w:r>
      <w:proofErr w:type="gramStart"/>
      <w:r>
        <w:t>200 – 250</w:t>
      </w:r>
      <w:proofErr w:type="gramEnd"/>
      <w:r>
        <w:t xml:space="preserve"> slov v jazyce prezentace</w:t>
      </w:r>
    </w:p>
    <w:p w14:paraId="70123FFD" w14:textId="793751B5" w:rsidR="00723120" w:rsidRDefault="00723120" w:rsidP="00723120">
      <w:pPr>
        <w:pStyle w:val="Odstavecseseznamem"/>
        <w:numPr>
          <w:ilvl w:val="0"/>
          <w:numId w:val="2"/>
        </w:numPr>
        <w:spacing w:line="480" w:lineRule="auto"/>
        <w:ind w:left="709" w:hanging="709"/>
      </w:pPr>
      <w:r>
        <w:t>Shrnutí prezentace v angličtině v rozsahu 100 slov (platí pro příspěvky v českém a slovenském jazyce)</w:t>
      </w:r>
    </w:p>
    <w:p w14:paraId="5A467D5F" w14:textId="7C3047CC" w:rsidR="00723120" w:rsidRDefault="00723120" w:rsidP="00723120">
      <w:pPr>
        <w:pStyle w:val="Odstavecseseznamem"/>
        <w:numPr>
          <w:ilvl w:val="0"/>
          <w:numId w:val="2"/>
        </w:numPr>
        <w:spacing w:line="480" w:lineRule="auto"/>
        <w:ind w:left="709" w:hanging="709"/>
      </w:pPr>
      <w:r>
        <w:t>5 klíčových slov</w:t>
      </w:r>
    </w:p>
    <w:p w14:paraId="633F628E" w14:textId="74919ABB" w:rsidR="00723120" w:rsidRDefault="00723120" w:rsidP="00723120">
      <w:pPr>
        <w:pStyle w:val="Odstavecseseznamem"/>
        <w:numPr>
          <w:ilvl w:val="0"/>
          <w:numId w:val="2"/>
        </w:numPr>
        <w:spacing w:line="480" w:lineRule="auto"/>
        <w:ind w:left="709" w:hanging="709"/>
      </w:pPr>
      <w:r>
        <w:t>Profesní medailonek autora v max. rozsahu 60 slov</w:t>
      </w:r>
    </w:p>
    <w:sectPr w:rsidR="0072312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E25E4"/>
    <w:multiLevelType w:val="multilevel"/>
    <w:tmpl w:val="B50284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CA756C6"/>
    <w:multiLevelType w:val="hybridMultilevel"/>
    <w:tmpl w:val="7B0047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5D"/>
    <w:rsid w:val="00723120"/>
    <w:rsid w:val="00CA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11B5"/>
  <w15:docId w15:val="{9F6CB136-EB7A-42C7-B04F-88827492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723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20" ma:contentTypeDescription="Vytvoří nový dokument" ma:contentTypeScope="" ma:versionID="962580efd7591caf78edcf3db95c51a6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960feaeb97424f9abd3b12be881e86af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709fea6-0b14-4d3f-8329-7955501aebdc}" ma:internalName="TaxCatchAll" ma:showField="CatchAllData" ma:web="2ab1d26c-927a-416f-83ed-5dc0cc6dd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FE353-413E-4926-8F5F-01592A897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7C761-7379-4442-8E8A-3404F9A4E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ec70c-4335-4332-91ed-836b708e14e5"/>
    <ds:schemaRef ds:uri="2ab1d26c-927a-416f-83ed-5dc0cc6dd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359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Hrbackova Jirina</dc:creator>
  <cp:lastModifiedBy>Jiřina Hrbáčková</cp:lastModifiedBy>
  <cp:revision>2</cp:revision>
  <dcterms:created xsi:type="dcterms:W3CDTF">2024-09-10T12:33:00Z</dcterms:created>
  <dcterms:modified xsi:type="dcterms:W3CDTF">2024-09-10T12:33:00Z</dcterms:modified>
</cp:coreProperties>
</file>